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C697">
      <w:pPr>
        <w:spacing w:after="156" w:afterLines="50" w:line="520" w:lineRule="exact"/>
        <w:jc w:val="center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 xml:space="preserve">      本科生休学申请表</w:t>
      </w:r>
      <w:r>
        <w:rPr>
          <w:rFonts w:hint="eastAsia" w:eastAsia="黑体"/>
          <w:b/>
          <w:bCs/>
          <w:color w:val="808080"/>
          <w:sz w:val="28"/>
          <w:szCs w:val="28"/>
        </w:rPr>
        <w:t>（因病或因事）</w:t>
      </w:r>
    </w:p>
    <w:tbl>
      <w:tblPr>
        <w:tblStyle w:val="5"/>
        <w:tblpPr w:leftFromText="180" w:rightFromText="180" w:vertAnchor="text" w:horzAnchor="margin" w:tblpY="14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64"/>
        <w:gridCol w:w="1044"/>
        <w:gridCol w:w="838"/>
        <w:gridCol w:w="743"/>
        <w:gridCol w:w="1098"/>
        <w:gridCol w:w="969"/>
        <w:gridCol w:w="1974"/>
      </w:tblGrid>
      <w:tr w14:paraId="0F0A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7E8AB3D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休学类型</w:t>
            </w:r>
            <w:r>
              <w:rPr>
                <w:rFonts w:ascii="宋体" w:hAnsi="宋体"/>
                <w:bCs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color w:val="808080"/>
                <w:sz w:val="24"/>
              </w:rPr>
              <w:t>(</w:t>
            </w:r>
            <w:r>
              <w:rPr>
                <w:rFonts w:ascii="宋体" w:hAnsi="宋体"/>
                <w:bCs/>
                <w:color w:val="808080"/>
                <w:sz w:val="24"/>
              </w:rPr>
              <w:t>因病</w:t>
            </w:r>
            <w:r>
              <w:rPr>
                <w:rFonts w:hint="eastAsia" w:ascii="宋体" w:hAnsi="宋体"/>
                <w:bCs/>
                <w:color w:val="808080"/>
                <w:sz w:val="24"/>
              </w:rPr>
              <w:t>/因事)</w:t>
            </w:r>
          </w:p>
        </w:tc>
        <w:tc>
          <w:tcPr>
            <w:tcW w:w="1413" w:type="pct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EBC0A1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5AE316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hint="eastAsia" w:ascii="宋体" w:hAnsi="宋体"/>
                <w:bCs/>
                <w:sz w:val="24"/>
              </w:rPr>
              <w:t>学 院</w:t>
            </w:r>
          </w:p>
        </w:tc>
        <w:tc>
          <w:tcPr>
            <w:tcW w:w="1584" w:type="pct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0B751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64C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tcBorders>
              <w:left w:val="single" w:color="auto" w:sz="12" w:space="0"/>
              <w:bottom w:val="single" w:color="auto" w:sz="4" w:space="0"/>
            </w:tcBorders>
          </w:tcPr>
          <w:p w14:paraId="28CD3346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号</w:t>
            </w:r>
          </w:p>
        </w:tc>
        <w:tc>
          <w:tcPr>
            <w:tcW w:w="896" w:type="pct"/>
            <w:tcBorders>
              <w:bottom w:val="single" w:color="auto" w:sz="4" w:space="0"/>
            </w:tcBorders>
          </w:tcPr>
          <w:p w14:paraId="108BBA5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2" w:type="pct"/>
            <w:tcBorders>
              <w:bottom w:val="single" w:color="auto" w:sz="4" w:space="0"/>
            </w:tcBorders>
          </w:tcPr>
          <w:p w14:paraId="33042A9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442" w:type="pct"/>
            <w:gridSpan w:val="3"/>
            <w:tcBorders>
              <w:bottom w:val="single" w:color="auto" w:sz="4" w:space="0"/>
            </w:tcBorders>
          </w:tcPr>
          <w:p w14:paraId="30A93F8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bottom w:val="single" w:color="auto" w:sz="4" w:space="0"/>
            </w:tcBorders>
          </w:tcPr>
          <w:p w14:paraId="6E95751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级</w:t>
            </w:r>
          </w:p>
        </w:tc>
        <w:tc>
          <w:tcPr>
            <w:tcW w:w="1062" w:type="pct"/>
            <w:tcBorders>
              <w:bottom w:val="single" w:color="auto" w:sz="4" w:space="0"/>
              <w:right w:val="single" w:color="auto" w:sz="12" w:space="0"/>
            </w:tcBorders>
          </w:tcPr>
          <w:p w14:paraId="727C366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998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</w:tcPr>
          <w:p w14:paraId="418D32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673B249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57C3EF3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30DF78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62890709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</w:t>
            </w:r>
          </w:p>
        </w:tc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7481BF6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BDE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</w:tcPr>
          <w:p w14:paraId="2FD985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个人申请：</w:t>
            </w:r>
          </w:p>
          <w:p w14:paraId="1EF903F9">
            <w:pPr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（如因病，</w:t>
            </w:r>
            <w:r>
              <w:rPr>
                <w:rFonts w:hint="eastAsia" w:ascii="楷体_GB2312" w:eastAsia="楷体_GB2312" w:cs="楷体_GB2312"/>
                <w:color w:val="808080"/>
                <w:szCs w:val="21"/>
                <w:u w:val="dottedHeavy"/>
              </w:rPr>
              <w:t>请写上疾病全称</w:t>
            </w:r>
            <w:r>
              <w:rPr>
                <w:rFonts w:hint="eastAsia" w:ascii="楷体_GB2312" w:eastAsia="楷体_GB2312" w:cs="楷体_GB2312"/>
                <w:color w:val="808080"/>
                <w:szCs w:val="21"/>
              </w:rPr>
              <w:t>，并</w:t>
            </w:r>
            <w:r>
              <w:rPr>
                <w:rFonts w:hint="eastAsia" w:ascii="楷体" w:hAnsi="楷体" w:eastAsia="楷体"/>
                <w:color w:val="808080"/>
                <w:szCs w:val="21"/>
              </w:rPr>
              <w:t>须依据学院要求提供相应诊断书等材料；相关材料由学院查验审核，无须提交教务处。）</w:t>
            </w:r>
          </w:p>
          <w:p w14:paraId="643A6C1F">
            <w:pPr>
              <w:spacing w:line="500" w:lineRule="exact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>本人因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                                                     </w:t>
            </w:r>
          </w:p>
          <w:p w14:paraId="505502B1">
            <w:pPr>
              <w:spacing w:line="500" w:lineRule="exact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                                                           </w:t>
            </w:r>
          </w:p>
          <w:p w14:paraId="23EBD5FB">
            <w:pPr>
              <w:spacing w:line="500" w:lineRule="exact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                                                           </w:t>
            </w:r>
          </w:p>
          <w:p w14:paraId="5C04B482">
            <w:pPr>
              <w:spacing w:line="5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14:paraId="4DD1855E">
            <w:pPr>
              <w:spacing w:line="360" w:lineRule="auto"/>
              <w:rPr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特此申请休学。</w:t>
            </w:r>
          </w:p>
          <w:p w14:paraId="29DD7436">
            <w:pPr>
              <w:spacing w:line="360" w:lineRule="auto"/>
              <w:ind w:firstLine="5520" w:firstLineChars="23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_GB2312"/>
                <w:sz w:val="24"/>
              </w:rPr>
              <w:t>申请人（签字）</w:t>
            </w:r>
            <w:r>
              <w:rPr>
                <w:rFonts w:ascii="楷体" w:hAnsi="楷体" w:eastAsia="楷体" w:cs="楷体_GB2312"/>
                <w:sz w:val="24"/>
              </w:rPr>
              <w:t>:</w:t>
            </w:r>
            <w:r>
              <w:rPr>
                <w:rFonts w:ascii="楷体" w:hAnsi="楷体" w:eastAsia="楷体" w:cs="楷体_GB2312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_GB2312"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 w:cs="楷体_GB2312"/>
                <w:sz w:val="24"/>
                <w:u w:val="single"/>
              </w:rPr>
              <w:t xml:space="preserve">          </w:t>
            </w:r>
            <w:r>
              <w:rPr>
                <w:rFonts w:ascii="楷体" w:hAnsi="楷体" w:eastAsia="楷体" w:cs="楷体_GB2312"/>
                <w:sz w:val="24"/>
              </w:rPr>
              <w:t xml:space="preserve"> </w:t>
            </w:r>
          </w:p>
          <w:p w14:paraId="40CE972F">
            <w:pPr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 w:val="24"/>
              </w:rPr>
              <w:t>年      月     日</w:t>
            </w:r>
          </w:p>
        </w:tc>
      </w:tr>
      <w:tr w14:paraId="5C64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5000" w:type="pct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393C26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家长意见：</w:t>
            </w:r>
          </w:p>
          <w:p w14:paraId="66D9298C">
            <w:pPr>
              <w:rPr>
                <w:sz w:val="24"/>
              </w:rPr>
            </w:pPr>
          </w:p>
          <w:p w14:paraId="0AA03DD9">
            <w:pPr>
              <w:rPr>
                <w:sz w:val="24"/>
              </w:rPr>
            </w:pPr>
          </w:p>
          <w:p w14:paraId="76BB4BC0">
            <w:pPr>
              <w:rPr>
                <w:sz w:val="24"/>
              </w:rPr>
            </w:pPr>
          </w:p>
          <w:p w14:paraId="7C58E7ED">
            <w:pPr>
              <w:spacing w:line="360" w:lineRule="auto"/>
              <w:ind w:firstLine="5520" w:firstLineChars="23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  长（签字）</w:t>
            </w:r>
            <w:r>
              <w:rPr>
                <w:rFonts w:ascii="楷体" w:hAnsi="楷体" w:eastAsia="楷体"/>
                <w:sz w:val="24"/>
              </w:rPr>
              <w:t>: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</w:p>
          <w:p w14:paraId="0A730E5D">
            <w:pPr>
              <w:spacing w:line="360" w:lineRule="auto"/>
              <w:rPr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                                                         </w:t>
            </w:r>
            <w:r>
              <w:rPr>
                <w:rFonts w:hint="eastAsia" w:ascii="楷体" w:hAnsi="楷体" w:eastAsia="楷体"/>
                <w:bCs/>
                <w:sz w:val="24"/>
              </w:rPr>
              <w:t>年      月     日</w:t>
            </w:r>
          </w:p>
        </w:tc>
      </w:tr>
      <w:tr w14:paraId="6DC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5000" w:type="pct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2FCCCD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学院审核：</w:t>
            </w:r>
          </w:p>
          <w:p w14:paraId="10084DDF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480" w:firstLineChars="200"/>
              <w:jc w:val="left"/>
              <w:rPr>
                <w:rFonts w:ascii="楷体_GB2312" w:eastAsia="楷体_GB2312" w:cs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同意该生的申请，该生自</w:t>
            </w:r>
            <w:r>
              <w:rPr>
                <w:rFonts w:ascii="楷体_GB2312" w:eastAsia="楷体_GB2312" w:cs="楷体_GB2312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 w:cs="楷体_GB2312"/>
                <w:sz w:val="24"/>
              </w:rPr>
              <w:t>年</w:t>
            </w:r>
            <w:r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月开始不再到校上课，至</w:t>
            </w:r>
            <w:r>
              <w:rPr>
                <w:rFonts w:ascii="楷体_GB2312" w:eastAsia="楷体_GB2312" w:cs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 w:cs="楷体_GB2312"/>
                <w:sz w:val="24"/>
              </w:rPr>
              <w:t>年</w:t>
            </w:r>
          </w:p>
          <w:p w14:paraId="445B26D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月休学期满。</w:t>
            </w:r>
          </w:p>
          <w:p w14:paraId="7C7EB001">
            <w:pPr>
              <w:ind w:right="960"/>
              <w:rPr>
                <w:sz w:val="24"/>
              </w:rPr>
            </w:pPr>
          </w:p>
          <w:p w14:paraId="551F04E0">
            <w:pPr>
              <w:ind w:right="960"/>
              <w:rPr>
                <w:sz w:val="24"/>
              </w:rPr>
            </w:pPr>
          </w:p>
          <w:p w14:paraId="1D64E56E">
            <w:pPr>
              <w:ind w:firstLine="720" w:firstLineChars="3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学生工作负责人（签字）：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sz w:val="24"/>
              </w:rPr>
              <w:t>教学院长（签字）：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  <w:p w14:paraId="603257C1">
            <w:pPr>
              <w:ind w:firstLine="3360" w:firstLineChars="1400"/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</w:rPr>
              <w:t>（学院公章）</w:t>
            </w:r>
          </w:p>
          <w:p w14:paraId="4BAE9987">
            <w:pPr>
              <w:rPr>
                <w:b/>
                <w:bCs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  <w:p w14:paraId="58BD8918">
            <w:pPr>
              <w:jc w:val="righ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  月     日</w:t>
            </w:r>
          </w:p>
        </w:tc>
      </w:tr>
      <w:tr w14:paraId="7606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0" w:type="pct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B4E42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教务处意见：</w:t>
            </w:r>
          </w:p>
          <w:p w14:paraId="20D50BC1">
            <w:pPr>
              <w:wordWrap w:val="0"/>
              <w:jc w:val="right"/>
              <w:rPr>
                <w:rFonts w:ascii="楷体" w:hAnsi="楷体" w:eastAsia="楷体"/>
                <w:sz w:val="24"/>
              </w:rPr>
            </w:pPr>
          </w:p>
          <w:p w14:paraId="7163005B">
            <w:pPr>
              <w:spacing w:line="360" w:lineRule="auto"/>
              <w:ind w:firstLine="6000" w:firstLineChars="25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分管处长：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/>
                <w:sz w:val="24"/>
              </w:rPr>
              <w:t xml:space="preserve">         </w:t>
            </w:r>
          </w:p>
          <w:p w14:paraId="4E68E6F1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  月     日</w:t>
            </w:r>
          </w:p>
        </w:tc>
      </w:tr>
    </w:tbl>
    <w:p w14:paraId="657E1AE6">
      <w:pPr>
        <w:spacing w:line="520" w:lineRule="exact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注：休学期满后，新学期开学第一周内填写复学申请表办理复学手续。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1565D"/>
    <w:rsid w:val="000167A1"/>
    <w:rsid w:val="00026F90"/>
    <w:rsid w:val="000B3325"/>
    <w:rsid w:val="000B51C2"/>
    <w:rsid w:val="000C2FF6"/>
    <w:rsid w:val="00112B9E"/>
    <w:rsid w:val="001319AB"/>
    <w:rsid w:val="0015541D"/>
    <w:rsid w:val="001655AF"/>
    <w:rsid w:val="00175112"/>
    <w:rsid w:val="00177F59"/>
    <w:rsid w:val="00185D20"/>
    <w:rsid w:val="00192FCB"/>
    <w:rsid w:val="001B00D4"/>
    <w:rsid w:val="00205635"/>
    <w:rsid w:val="002242E1"/>
    <w:rsid w:val="00242205"/>
    <w:rsid w:val="00247CF0"/>
    <w:rsid w:val="002502F4"/>
    <w:rsid w:val="002530D9"/>
    <w:rsid w:val="002548C7"/>
    <w:rsid w:val="002924D5"/>
    <w:rsid w:val="002A18FC"/>
    <w:rsid w:val="002D2098"/>
    <w:rsid w:val="002F6348"/>
    <w:rsid w:val="0034001F"/>
    <w:rsid w:val="003809F7"/>
    <w:rsid w:val="00384FFF"/>
    <w:rsid w:val="0042248C"/>
    <w:rsid w:val="004B231F"/>
    <w:rsid w:val="004C3205"/>
    <w:rsid w:val="004C4BB3"/>
    <w:rsid w:val="004D7621"/>
    <w:rsid w:val="004F35A2"/>
    <w:rsid w:val="005302D8"/>
    <w:rsid w:val="00530362"/>
    <w:rsid w:val="00546792"/>
    <w:rsid w:val="00592AC4"/>
    <w:rsid w:val="0059568E"/>
    <w:rsid w:val="005E208A"/>
    <w:rsid w:val="005F7ED4"/>
    <w:rsid w:val="0063765B"/>
    <w:rsid w:val="0064547A"/>
    <w:rsid w:val="0066341A"/>
    <w:rsid w:val="006647C6"/>
    <w:rsid w:val="006B74E1"/>
    <w:rsid w:val="006C5CBC"/>
    <w:rsid w:val="00723604"/>
    <w:rsid w:val="00723B85"/>
    <w:rsid w:val="00733B1B"/>
    <w:rsid w:val="007666E1"/>
    <w:rsid w:val="00783D84"/>
    <w:rsid w:val="007967C7"/>
    <w:rsid w:val="007A4E1E"/>
    <w:rsid w:val="007E5EF1"/>
    <w:rsid w:val="008159C6"/>
    <w:rsid w:val="00823F1A"/>
    <w:rsid w:val="008B227C"/>
    <w:rsid w:val="008D4BEF"/>
    <w:rsid w:val="008D5D42"/>
    <w:rsid w:val="008F477A"/>
    <w:rsid w:val="0096439F"/>
    <w:rsid w:val="009B19DD"/>
    <w:rsid w:val="009B2B01"/>
    <w:rsid w:val="00A0797D"/>
    <w:rsid w:val="00A275F3"/>
    <w:rsid w:val="00A70617"/>
    <w:rsid w:val="00A74C62"/>
    <w:rsid w:val="00AA44FB"/>
    <w:rsid w:val="00AB778D"/>
    <w:rsid w:val="00AC580F"/>
    <w:rsid w:val="00AF6206"/>
    <w:rsid w:val="00BA13D6"/>
    <w:rsid w:val="00BB01BA"/>
    <w:rsid w:val="00BC3B2C"/>
    <w:rsid w:val="00BE38BA"/>
    <w:rsid w:val="00BE6A2D"/>
    <w:rsid w:val="00C23BCD"/>
    <w:rsid w:val="00C5474D"/>
    <w:rsid w:val="00C74561"/>
    <w:rsid w:val="00C76CCF"/>
    <w:rsid w:val="00C810A7"/>
    <w:rsid w:val="00C86CB8"/>
    <w:rsid w:val="00C8723D"/>
    <w:rsid w:val="00C903EF"/>
    <w:rsid w:val="00C940E4"/>
    <w:rsid w:val="00CB189F"/>
    <w:rsid w:val="00CC64D6"/>
    <w:rsid w:val="00CD2521"/>
    <w:rsid w:val="00CD4EFF"/>
    <w:rsid w:val="00CE10C2"/>
    <w:rsid w:val="00CF7B4D"/>
    <w:rsid w:val="00D43FBF"/>
    <w:rsid w:val="00DB060A"/>
    <w:rsid w:val="00DC1A23"/>
    <w:rsid w:val="00DD4943"/>
    <w:rsid w:val="00E058F2"/>
    <w:rsid w:val="00E464E5"/>
    <w:rsid w:val="00E4769B"/>
    <w:rsid w:val="00E64E47"/>
    <w:rsid w:val="00E84B57"/>
    <w:rsid w:val="00EC445C"/>
    <w:rsid w:val="00ED2381"/>
    <w:rsid w:val="00ED629E"/>
    <w:rsid w:val="00EF43DB"/>
    <w:rsid w:val="00F2077F"/>
    <w:rsid w:val="00F309AF"/>
    <w:rsid w:val="00F3372D"/>
    <w:rsid w:val="00F405E6"/>
    <w:rsid w:val="00F703CA"/>
    <w:rsid w:val="00F92953"/>
    <w:rsid w:val="00FD08A8"/>
    <w:rsid w:val="00FD7C13"/>
    <w:rsid w:val="00FE43D2"/>
    <w:rsid w:val="16521DD8"/>
    <w:rsid w:val="313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2023-10-30T01:05:00Z</dcterms:created>
  <dc:creator>Administrator</dc:creator>
  <cp:lastModifiedBy>琦琦</cp:lastModifiedBy>
  <cp:lastPrinted>2021-12-28T01:49:00Z</cp:lastPrinted>
  <dcterms:modified xsi:type="dcterms:W3CDTF">2024-10-30T06:32:45Z</dcterms:modified>
  <dc:title>华东理工大学 资环学院 退学试读（留级）申请表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4F1381ADFD63477796B0492BA8CC83DA_13</vt:lpwstr>
  </property>
</Properties>
</file>